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815C1" w14:textId="64D25610" w:rsidR="001B5C7A" w:rsidRPr="00183072" w:rsidRDefault="001B5C7A" w:rsidP="001B5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72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14277125" w14:textId="77777777" w:rsidR="001B5C7A" w:rsidRPr="00183072" w:rsidRDefault="001B5C7A" w:rsidP="001B5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72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 детский сад</w:t>
      </w:r>
    </w:p>
    <w:p w14:paraId="482C5EB9" w14:textId="368DD45E" w:rsidR="001B5C7A" w:rsidRPr="00183072" w:rsidRDefault="001B5C7A" w:rsidP="001B5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72">
        <w:rPr>
          <w:rFonts w:ascii="Times New Roman" w:hAnsi="Times New Roman" w:cs="Times New Roman"/>
          <w:sz w:val="24"/>
          <w:szCs w:val="24"/>
        </w:rPr>
        <w:t>«Теремок» п. Керамкомбинат.</w:t>
      </w:r>
    </w:p>
    <w:p w14:paraId="693AC794" w14:textId="21DFA97B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779F2" w14:textId="5D9C855C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DF216" w14:textId="0377AAC2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D002C" w14:textId="49F11AF3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C6B14" w14:textId="5FDDECC4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4C8F7" w14:textId="77FEB351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E7862" w14:textId="4D79D289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D1A78" w14:textId="108B2418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072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непосредственно-образовательной деятельности по речевому развитию в</w:t>
      </w:r>
      <w:r>
        <w:rPr>
          <w:rFonts w:ascii="Times New Roman" w:hAnsi="Times New Roman" w:cs="Times New Roman"/>
          <w:b/>
          <w:bCs/>
          <w:sz w:val="28"/>
          <w:szCs w:val="28"/>
        </w:rPr>
        <w:t>о второй</w:t>
      </w:r>
      <w:r w:rsidRPr="00183072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</w:t>
      </w:r>
    </w:p>
    <w:p w14:paraId="67AD69BF" w14:textId="581BAB61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07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 гостях у хозяйки избы</w:t>
      </w:r>
      <w:r w:rsidRPr="00183072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14:paraId="02BEC3D8" w14:textId="3AF07D63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BE7D1" w14:textId="39C3A8B5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93F88" w14:textId="2A1A0A7C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6FF86" w14:textId="22CD6B6F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59D95" w14:textId="7D05A487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B382A" w14:textId="77777777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697B3" w14:textId="77777777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66BD7" w14:textId="2B29D4E1" w:rsidR="001B5C7A" w:rsidRPr="00242C14" w:rsidRDefault="001B5C7A" w:rsidP="001B5C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2C14">
        <w:rPr>
          <w:rFonts w:ascii="Times New Roman" w:hAnsi="Times New Roman" w:cs="Times New Roman"/>
          <w:b/>
          <w:bCs/>
          <w:sz w:val="24"/>
          <w:szCs w:val="24"/>
        </w:rPr>
        <w:t>Выполнила воспитатель</w:t>
      </w:r>
    </w:p>
    <w:p w14:paraId="1E6411B1" w14:textId="7626E94B" w:rsidR="001B5C7A" w:rsidRPr="00242C14" w:rsidRDefault="001B5C7A" w:rsidP="001B5C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2C14">
        <w:rPr>
          <w:rFonts w:ascii="Times New Roman" w:hAnsi="Times New Roman" w:cs="Times New Roman"/>
          <w:b/>
          <w:bCs/>
          <w:sz w:val="24"/>
          <w:szCs w:val="24"/>
        </w:rPr>
        <w:t>Суптеля. Н.В.</w:t>
      </w:r>
    </w:p>
    <w:p w14:paraId="00076D13" w14:textId="5C484D16" w:rsidR="001B5C7A" w:rsidRPr="00242C14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0271A" w14:textId="6A4D9AD0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8E8F1" w14:textId="391DEC38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D1428" w14:textId="6FBBAC1A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B1B9F" w14:textId="3442AFC0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F7B7A" w14:textId="77777777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D38E" w14:textId="0A9F66C3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0DF6E" w14:textId="5512BD75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84790" w14:textId="1FB85A86" w:rsidR="001B5C7A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E5FE4" w14:textId="64CDA426" w:rsidR="001B5C7A" w:rsidRPr="00183072" w:rsidRDefault="001B5C7A" w:rsidP="001B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072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3072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43950466" w14:textId="71718350" w:rsidR="001B5C7A" w:rsidRDefault="001B5C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B7114D" w14:textId="37DA0F98" w:rsidR="004447D9" w:rsidRPr="00B87AA9" w:rsidRDefault="00B87A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7AA9">
        <w:rPr>
          <w:rFonts w:ascii="Times New Roman" w:hAnsi="Times New Roman" w:cs="Times New Roman"/>
          <w:b/>
          <w:bCs/>
          <w:sz w:val="28"/>
          <w:szCs w:val="28"/>
        </w:rPr>
        <w:t>Конспект НОД во второй младшей группе «В гостях у хозяйки избы».</w:t>
      </w:r>
    </w:p>
    <w:p w14:paraId="26E82FA7" w14:textId="04140A16" w:rsidR="00B87AA9" w:rsidRPr="00506556" w:rsidRDefault="00B87AA9">
      <w:pPr>
        <w:rPr>
          <w:rFonts w:ascii="Times New Roman" w:hAnsi="Times New Roman" w:cs="Times New Roman"/>
          <w:sz w:val="32"/>
          <w:szCs w:val="32"/>
        </w:rPr>
      </w:pPr>
      <w:r w:rsidRPr="00B87AA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506556">
        <w:rPr>
          <w:rFonts w:ascii="Times New Roman" w:hAnsi="Times New Roman" w:cs="Times New Roman"/>
          <w:sz w:val="28"/>
          <w:szCs w:val="28"/>
        </w:rPr>
        <w:t>развитие коммуникативности,</w:t>
      </w:r>
      <w:r w:rsidR="00506556" w:rsidRPr="00506556">
        <w:rPr>
          <w:rFonts w:ascii="Times New Roman" w:hAnsi="Times New Roman" w:cs="Times New Roman"/>
          <w:sz w:val="28"/>
          <w:szCs w:val="28"/>
        </w:rPr>
        <w:t>знаком</w:t>
      </w:r>
      <w:r w:rsidR="00506556">
        <w:rPr>
          <w:rFonts w:ascii="Times New Roman" w:hAnsi="Times New Roman" w:cs="Times New Roman"/>
          <w:sz w:val="28"/>
          <w:szCs w:val="28"/>
        </w:rPr>
        <w:t>ство</w:t>
      </w:r>
      <w:r w:rsidR="00506556" w:rsidRPr="00506556">
        <w:rPr>
          <w:rFonts w:ascii="Times New Roman" w:hAnsi="Times New Roman" w:cs="Times New Roman"/>
          <w:sz w:val="28"/>
          <w:szCs w:val="28"/>
        </w:rPr>
        <w:t xml:space="preserve"> детей с бытом русского народа, с гостеприимством;</w:t>
      </w:r>
      <w:r w:rsidR="00506556" w:rsidRPr="00506556">
        <w:rPr>
          <w:color w:val="000000"/>
          <w:sz w:val="27"/>
          <w:szCs w:val="27"/>
        </w:rPr>
        <w:t xml:space="preserve"> </w:t>
      </w:r>
      <w:r w:rsidR="005065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6556" w:rsidRPr="00506556">
        <w:rPr>
          <w:rFonts w:ascii="Times New Roman" w:hAnsi="Times New Roman" w:cs="Times New Roman"/>
          <w:color w:val="000000"/>
          <w:sz w:val="28"/>
          <w:szCs w:val="28"/>
        </w:rPr>
        <w:t>богащать эмоциональное, речевое развитие детей, используя элементы фольклора.</w:t>
      </w:r>
    </w:p>
    <w:p w14:paraId="763D14C2" w14:textId="77777777" w:rsidR="005E518B" w:rsidRDefault="00B87A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7AA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50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F31F9C" w14:textId="1D4EE1E7" w:rsidR="00774881" w:rsidRPr="005E518B" w:rsidRDefault="00506556" w:rsidP="005E518B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E518B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колыбелькой (люлькой, зыбкой) и колыбельными песнями;</w:t>
      </w:r>
      <w:r w:rsidRPr="005E51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26465E4" w14:textId="77777777" w:rsidR="00774881" w:rsidRPr="005E518B" w:rsidRDefault="00506556" w:rsidP="005E5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E518B">
        <w:rPr>
          <w:rFonts w:ascii="Times New Roman" w:hAnsi="Times New Roman" w:cs="Times New Roman"/>
          <w:sz w:val="28"/>
          <w:szCs w:val="24"/>
        </w:rPr>
        <w:t>формирование словаря; развитие связной речи;</w:t>
      </w:r>
    </w:p>
    <w:p w14:paraId="648E991B" w14:textId="77777777" w:rsidR="00774881" w:rsidRPr="005E518B" w:rsidRDefault="00774881" w:rsidP="005E518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знакомые потешки, сопровождать слова движениями;</w:t>
      </w:r>
    </w:p>
    <w:p w14:paraId="132193F5" w14:textId="77777777" w:rsidR="005E518B" w:rsidRDefault="00506556" w:rsidP="004035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7AA9" w:rsidRPr="00B87AA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="004035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D816C4C" w14:textId="5D13DC96" w:rsidR="005E518B" w:rsidRPr="005E518B" w:rsidRDefault="00403514" w:rsidP="005E5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>дети</w:t>
      </w:r>
      <w:r w:rsidRPr="005E5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518B">
        <w:rPr>
          <w:rFonts w:ascii="Times New Roman" w:hAnsi="Times New Roman" w:cs="Times New Roman"/>
          <w:sz w:val="28"/>
          <w:szCs w:val="28"/>
        </w:rPr>
        <w:t>эмоционально настроены</w:t>
      </w:r>
      <w:r w:rsidR="005E518B">
        <w:rPr>
          <w:rFonts w:ascii="Times New Roman" w:hAnsi="Times New Roman" w:cs="Times New Roman"/>
          <w:sz w:val="28"/>
          <w:szCs w:val="28"/>
        </w:rPr>
        <w:t>;</w:t>
      </w:r>
      <w:r w:rsidRPr="005E5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E3E75" w14:textId="19731725" w:rsidR="005E518B" w:rsidRPr="005E518B" w:rsidRDefault="00403514" w:rsidP="005E5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>владе</w:t>
      </w:r>
      <w:r w:rsidR="005E518B" w:rsidRPr="005E518B">
        <w:rPr>
          <w:rFonts w:ascii="Times New Roman" w:hAnsi="Times New Roman" w:cs="Times New Roman"/>
          <w:sz w:val="28"/>
          <w:szCs w:val="28"/>
        </w:rPr>
        <w:t>ют</w:t>
      </w:r>
      <w:r w:rsidRPr="005E518B">
        <w:rPr>
          <w:rFonts w:ascii="Times New Roman" w:hAnsi="Times New Roman" w:cs="Times New Roman"/>
          <w:sz w:val="28"/>
          <w:szCs w:val="28"/>
        </w:rPr>
        <w:t xml:space="preserve"> активной речью, </w:t>
      </w:r>
      <w:r w:rsidR="005E518B" w:rsidRPr="005E518B">
        <w:rPr>
          <w:rFonts w:ascii="Times New Roman" w:hAnsi="Times New Roman" w:cs="Times New Roman"/>
          <w:sz w:val="28"/>
          <w:szCs w:val="28"/>
        </w:rPr>
        <w:t>включены</w:t>
      </w:r>
      <w:r w:rsidRPr="005E518B">
        <w:rPr>
          <w:rFonts w:ascii="Times New Roman" w:hAnsi="Times New Roman" w:cs="Times New Roman"/>
          <w:sz w:val="28"/>
          <w:szCs w:val="28"/>
        </w:rPr>
        <w:t xml:space="preserve"> в общение</w:t>
      </w:r>
      <w:r w:rsidR="005E518B">
        <w:rPr>
          <w:rFonts w:ascii="Times New Roman" w:hAnsi="Times New Roman" w:cs="Times New Roman"/>
          <w:sz w:val="28"/>
          <w:szCs w:val="28"/>
        </w:rPr>
        <w:t>;</w:t>
      </w:r>
      <w:r w:rsidR="005E518B" w:rsidRPr="005E5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19516" w14:textId="6F4BAED2" w:rsidR="00403514" w:rsidRPr="005E518B" w:rsidRDefault="005E518B" w:rsidP="005E5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4"/>
        </w:rPr>
        <w:t>проявляют интерес  к игре, потешкам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369D8C6" w14:textId="660B1BFE" w:rsidR="00B87AA9" w:rsidRPr="00041CC9" w:rsidRDefault="00B87AA9">
      <w:pPr>
        <w:rPr>
          <w:rFonts w:ascii="Times New Roman" w:hAnsi="Times New Roman" w:cs="Times New Roman"/>
          <w:sz w:val="28"/>
          <w:szCs w:val="28"/>
        </w:rPr>
      </w:pPr>
      <w:r w:rsidRPr="00B87AA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041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CC9" w:rsidRPr="00041CC9">
        <w:rPr>
          <w:rFonts w:ascii="Times New Roman" w:hAnsi="Times New Roman" w:cs="Times New Roman"/>
          <w:sz w:val="28"/>
          <w:szCs w:val="28"/>
        </w:rPr>
        <w:t>чтение и разучивание потешек, колыбельных</w:t>
      </w:r>
      <w:r w:rsidR="00041CC9">
        <w:rPr>
          <w:rFonts w:ascii="Times New Roman" w:hAnsi="Times New Roman" w:cs="Times New Roman"/>
          <w:sz w:val="28"/>
          <w:szCs w:val="28"/>
        </w:rPr>
        <w:t>.</w:t>
      </w:r>
    </w:p>
    <w:p w14:paraId="2BE0EB23" w14:textId="2F4E8D7A" w:rsidR="00041CC9" w:rsidRPr="00041CC9" w:rsidRDefault="00B87AA9" w:rsidP="00041CC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7AA9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041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CC9" w:rsidRPr="00041CC9">
        <w:rPr>
          <w:rFonts w:ascii="Times New Roman" w:hAnsi="Times New Roman" w:cs="Times New Roman"/>
          <w:sz w:val="28"/>
          <w:szCs w:val="24"/>
        </w:rPr>
        <w:t>элементы русской избы</w:t>
      </w:r>
      <w:r w:rsidR="00774881">
        <w:rPr>
          <w:rFonts w:ascii="Times New Roman" w:hAnsi="Times New Roman" w:cs="Times New Roman"/>
          <w:sz w:val="28"/>
          <w:szCs w:val="24"/>
        </w:rPr>
        <w:t>:</w:t>
      </w:r>
      <w:r w:rsidR="00041CC9" w:rsidRPr="00041CC9">
        <w:rPr>
          <w:rFonts w:ascii="Times New Roman" w:hAnsi="Times New Roman" w:cs="Times New Roman"/>
          <w:sz w:val="28"/>
          <w:szCs w:val="24"/>
        </w:rPr>
        <w:t xml:space="preserve"> лавка,</w:t>
      </w:r>
      <w:r w:rsidR="00403514">
        <w:rPr>
          <w:rFonts w:ascii="Times New Roman" w:hAnsi="Times New Roman" w:cs="Times New Roman"/>
          <w:sz w:val="28"/>
          <w:szCs w:val="24"/>
        </w:rPr>
        <w:t xml:space="preserve"> </w:t>
      </w:r>
      <w:r w:rsidR="00774881">
        <w:rPr>
          <w:rFonts w:ascii="Times New Roman" w:hAnsi="Times New Roman" w:cs="Times New Roman"/>
          <w:sz w:val="28"/>
          <w:szCs w:val="24"/>
        </w:rPr>
        <w:t xml:space="preserve">декорация печки; русские народные </w:t>
      </w:r>
      <w:r w:rsidR="00041CC9" w:rsidRPr="00041CC9">
        <w:rPr>
          <w:rFonts w:ascii="Times New Roman" w:hAnsi="Times New Roman" w:cs="Times New Roman"/>
          <w:sz w:val="28"/>
          <w:szCs w:val="24"/>
        </w:rPr>
        <w:t xml:space="preserve"> костюмы, люлька,</w:t>
      </w:r>
      <w:r w:rsidR="00012867">
        <w:rPr>
          <w:rFonts w:ascii="Times New Roman" w:hAnsi="Times New Roman" w:cs="Times New Roman"/>
          <w:sz w:val="28"/>
          <w:szCs w:val="24"/>
        </w:rPr>
        <w:t xml:space="preserve"> аудио</w:t>
      </w:r>
      <w:r w:rsidR="00041CC9" w:rsidRPr="00041CC9">
        <w:rPr>
          <w:rFonts w:ascii="Times New Roman" w:hAnsi="Times New Roman" w:cs="Times New Roman"/>
          <w:sz w:val="28"/>
          <w:szCs w:val="24"/>
        </w:rPr>
        <w:t xml:space="preserve">запись, игрушка </w:t>
      </w:r>
      <w:r w:rsidR="00041CC9">
        <w:rPr>
          <w:rFonts w:ascii="Times New Roman" w:hAnsi="Times New Roman" w:cs="Times New Roman"/>
          <w:sz w:val="28"/>
          <w:szCs w:val="24"/>
        </w:rPr>
        <w:t>к</w:t>
      </w:r>
      <w:r w:rsidR="00041CC9" w:rsidRPr="00041CC9">
        <w:rPr>
          <w:rFonts w:ascii="Times New Roman" w:hAnsi="Times New Roman" w:cs="Times New Roman"/>
          <w:sz w:val="28"/>
          <w:szCs w:val="24"/>
        </w:rPr>
        <w:t>от, кукла.</w:t>
      </w:r>
    </w:p>
    <w:p w14:paraId="5A263260" w14:textId="77777777" w:rsidR="00774881" w:rsidRDefault="0077488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C8CA24" w14:textId="4BD8E06A" w:rsidR="00B87AA9" w:rsidRDefault="00B87A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7AA9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03E00F9C" w14:textId="601F049C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>Дети в русских народных костюмах  входят в «избу» под русскую народную мелодию.</w:t>
      </w:r>
      <w:r w:rsidR="001B5C7A">
        <w:rPr>
          <w:rFonts w:ascii="Times New Roman" w:hAnsi="Times New Roman" w:cs="Times New Roman"/>
          <w:sz w:val="28"/>
          <w:szCs w:val="28"/>
        </w:rPr>
        <w:t xml:space="preserve"> </w:t>
      </w:r>
      <w:r w:rsidRPr="000C6821">
        <w:rPr>
          <w:rFonts w:ascii="Times New Roman" w:hAnsi="Times New Roman" w:cs="Times New Roman"/>
          <w:sz w:val="28"/>
          <w:szCs w:val="28"/>
        </w:rPr>
        <w:t>Их встречает хозяйка</w:t>
      </w:r>
      <w:r w:rsidR="001B5C7A">
        <w:rPr>
          <w:rFonts w:ascii="Times New Roman" w:hAnsi="Times New Roman" w:cs="Times New Roman"/>
          <w:sz w:val="28"/>
          <w:szCs w:val="28"/>
        </w:rPr>
        <w:t>.</w:t>
      </w:r>
    </w:p>
    <w:p w14:paraId="45C38ABF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b/>
          <w:sz w:val="28"/>
          <w:szCs w:val="28"/>
        </w:rPr>
        <w:t>Хоз.</w:t>
      </w:r>
      <w:r w:rsidRPr="000C6821">
        <w:rPr>
          <w:rFonts w:ascii="Times New Roman" w:hAnsi="Times New Roman" w:cs="Times New Roman"/>
          <w:sz w:val="28"/>
          <w:szCs w:val="28"/>
        </w:rPr>
        <w:t>: День добрый, детушки-касатушки!Проходите, не стесняйтесь, поудобней располагайтесь. Всем ли видно, всем ли слышно, всем ли места хватило? Много у меня ребят, и для каждого ласковое слово найдётся:</w:t>
      </w:r>
    </w:p>
    <w:p w14:paraId="79AE8844" w14:textId="4CD0BC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>Наши детушки в дому,</w:t>
      </w:r>
    </w:p>
    <w:p w14:paraId="37AE9276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>Что оладушки в меду,</w:t>
      </w:r>
    </w:p>
    <w:p w14:paraId="3F359927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>Что оладушки в меду,</w:t>
      </w:r>
    </w:p>
    <w:p w14:paraId="0641304F" w14:textId="32205C74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 xml:space="preserve"> Сладки яблочки в саду.</w:t>
      </w:r>
    </w:p>
    <w:p w14:paraId="0DE6F096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>-Живу я в этой избе со своими друзьями. С одним из них вы уже знакомы. Послушайте загадку и отгадайте, кто это:</w:t>
      </w:r>
    </w:p>
    <w:p w14:paraId="6FA87292" w14:textId="43909C80" w:rsidR="000C6821" w:rsidRPr="000C6821" w:rsidRDefault="000C6821" w:rsidP="000C6821">
      <w:pPr>
        <w:rPr>
          <w:rFonts w:ascii="Times New Roman" w:hAnsi="Times New Roman" w:cs="Times New Roman"/>
          <w:i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 xml:space="preserve">     </w:t>
      </w:r>
      <w:r w:rsidRPr="000C6821">
        <w:rPr>
          <w:rFonts w:ascii="Times New Roman" w:hAnsi="Times New Roman" w:cs="Times New Roman"/>
          <w:i/>
          <w:sz w:val="28"/>
          <w:szCs w:val="28"/>
        </w:rPr>
        <w:t>Он очень ласковый и чистый,</w:t>
      </w:r>
    </w:p>
    <w:p w14:paraId="2C404134" w14:textId="77777777" w:rsidR="000C6821" w:rsidRPr="000C6821" w:rsidRDefault="000C6821" w:rsidP="000C6821">
      <w:pPr>
        <w:rPr>
          <w:rFonts w:ascii="Times New Roman" w:hAnsi="Times New Roman" w:cs="Times New Roman"/>
          <w:i/>
          <w:sz w:val="28"/>
          <w:szCs w:val="28"/>
        </w:rPr>
      </w:pPr>
      <w:r w:rsidRPr="000C6821">
        <w:rPr>
          <w:rFonts w:ascii="Times New Roman" w:hAnsi="Times New Roman" w:cs="Times New Roman"/>
          <w:i/>
          <w:sz w:val="28"/>
          <w:szCs w:val="28"/>
        </w:rPr>
        <w:t xml:space="preserve">     Лапкой моется пушистой,</w:t>
      </w:r>
    </w:p>
    <w:p w14:paraId="38122C9A" w14:textId="3DB106D9" w:rsidR="000C6821" w:rsidRPr="000C6821" w:rsidRDefault="000C6821" w:rsidP="000C6821">
      <w:pPr>
        <w:rPr>
          <w:rFonts w:ascii="Times New Roman" w:hAnsi="Times New Roman" w:cs="Times New Roman"/>
          <w:i/>
          <w:sz w:val="28"/>
          <w:szCs w:val="28"/>
        </w:rPr>
      </w:pPr>
      <w:r w:rsidRPr="000C68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Если пустит когти в ход,</w:t>
      </w:r>
    </w:p>
    <w:p w14:paraId="15FC6F83" w14:textId="6DC87157" w:rsidR="000C6821" w:rsidRPr="000C6821" w:rsidRDefault="000C6821" w:rsidP="000C6821">
      <w:pPr>
        <w:rPr>
          <w:rFonts w:ascii="Times New Roman" w:hAnsi="Times New Roman" w:cs="Times New Roman"/>
          <w:i/>
          <w:sz w:val="28"/>
          <w:szCs w:val="28"/>
        </w:rPr>
      </w:pPr>
      <w:r w:rsidRPr="000C6821">
        <w:rPr>
          <w:rFonts w:ascii="Times New Roman" w:hAnsi="Times New Roman" w:cs="Times New Roman"/>
          <w:i/>
          <w:sz w:val="28"/>
          <w:szCs w:val="28"/>
        </w:rPr>
        <w:t xml:space="preserve">     Страшный зверь-домашний…</w:t>
      </w:r>
    </w:p>
    <w:p w14:paraId="104EC375" w14:textId="77777777" w:rsidR="000C6821" w:rsidRPr="000C6821" w:rsidRDefault="000C6821" w:rsidP="000C6821">
      <w:pPr>
        <w:rPr>
          <w:rFonts w:ascii="Times New Roman" w:hAnsi="Times New Roman" w:cs="Times New Roman"/>
          <w:b/>
          <w:sz w:val="28"/>
          <w:szCs w:val="28"/>
        </w:rPr>
      </w:pPr>
      <w:r w:rsidRPr="000C682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14:paraId="0C900EFE" w14:textId="76A14F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 xml:space="preserve">Хозяйка </w:t>
      </w:r>
      <w:r w:rsidR="001F6A39">
        <w:rPr>
          <w:rFonts w:ascii="Times New Roman" w:hAnsi="Times New Roman" w:cs="Times New Roman"/>
          <w:sz w:val="28"/>
          <w:szCs w:val="28"/>
        </w:rPr>
        <w:t xml:space="preserve">берет на руки игрушечного котика и </w:t>
      </w:r>
      <w:r w:rsidRPr="000C6821">
        <w:rPr>
          <w:rFonts w:ascii="Times New Roman" w:hAnsi="Times New Roman" w:cs="Times New Roman"/>
          <w:sz w:val="28"/>
          <w:szCs w:val="28"/>
        </w:rPr>
        <w:t>беседует с детьми.</w:t>
      </w:r>
    </w:p>
    <w:p w14:paraId="0E4F4B22" w14:textId="588EAA37" w:rsidR="004901B0" w:rsidRDefault="004901B0" w:rsidP="001F6A39">
      <w:pPr>
        <w:rPr>
          <w:rFonts w:ascii="Times New Roman" w:hAnsi="Times New Roman" w:cs="Times New Roman"/>
          <w:sz w:val="28"/>
          <w:szCs w:val="28"/>
        </w:rPr>
      </w:pPr>
      <w:r w:rsidRPr="004901B0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21" w:rsidRPr="000C6821">
        <w:rPr>
          <w:rFonts w:ascii="Times New Roman" w:hAnsi="Times New Roman" w:cs="Times New Roman"/>
          <w:sz w:val="28"/>
          <w:szCs w:val="28"/>
        </w:rPr>
        <w:t>-Какой Котик?</w:t>
      </w:r>
      <w:r w:rsidR="001F6A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06255" w14:textId="5294D087" w:rsidR="001F6A39" w:rsidRPr="001F6A39" w:rsidRDefault="004901B0" w:rsidP="001F6A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B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A39">
        <w:rPr>
          <w:rFonts w:ascii="Times New Roman" w:hAnsi="Times New Roman" w:cs="Times New Roman"/>
          <w:sz w:val="28"/>
          <w:szCs w:val="28"/>
        </w:rPr>
        <w:t>(</w:t>
      </w:r>
      <w:r w:rsidR="001F6A39" w:rsidRPr="001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пушистый, ласковый, весёлый, добрый, игривый, озорной</w:t>
      </w:r>
      <w:r w:rsidR="001F6A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D9BE897" w14:textId="306945A0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</w:p>
    <w:p w14:paraId="3634D80F" w14:textId="77777777" w:rsidR="004901B0" w:rsidRDefault="004901B0" w:rsidP="000C6821">
      <w:pPr>
        <w:rPr>
          <w:rFonts w:ascii="Times New Roman" w:hAnsi="Times New Roman" w:cs="Times New Roman"/>
          <w:sz w:val="28"/>
          <w:szCs w:val="28"/>
        </w:rPr>
      </w:pPr>
      <w:r w:rsidRPr="004901B0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21" w:rsidRPr="000C6821">
        <w:rPr>
          <w:rFonts w:ascii="Times New Roman" w:hAnsi="Times New Roman" w:cs="Times New Roman"/>
          <w:sz w:val="28"/>
          <w:szCs w:val="28"/>
        </w:rPr>
        <w:t>-Что любит есть? Какую пользу приносит?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692D1" w14:textId="1DD0A8BA" w:rsidR="000C6821" w:rsidRDefault="004901B0" w:rsidP="000C6821">
      <w:pPr>
        <w:rPr>
          <w:rFonts w:ascii="Times New Roman" w:hAnsi="Times New Roman" w:cs="Times New Roman"/>
          <w:sz w:val="28"/>
          <w:szCs w:val="28"/>
        </w:rPr>
      </w:pPr>
      <w:r w:rsidRPr="004901B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(любит рыбку, молоко, сметанку. Ловит в избе мышей)</w:t>
      </w:r>
    </w:p>
    <w:p w14:paraId="68E5B352" w14:textId="6D18E15F" w:rsidR="004901B0" w:rsidRDefault="004901B0" w:rsidP="000C6821">
      <w:pPr>
        <w:rPr>
          <w:rFonts w:ascii="Times New Roman" w:hAnsi="Times New Roman" w:cs="Times New Roman"/>
          <w:sz w:val="28"/>
          <w:szCs w:val="28"/>
        </w:rPr>
      </w:pPr>
      <w:r w:rsidRPr="004901B0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-Кто знает, в каком теплом местечке любит поспать котик?</w:t>
      </w:r>
    </w:p>
    <w:p w14:paraId="6E8AE255" w14:textId="507A869F" w:rsidR="004901B0" w:rsidRDefault="004901B0" w:rsidP="000C6821">
      <w:pPr>
        <w:rPr>
          <w:rFonts w:ascii="Times New Roman" w:hAnsi="Times New Roman" w:cs="Times New Roman"/>
          <w:sz w:val="28"/>
          <w:szCs w:val="28"/>
        </w:rPr>
      </w:pPr>
      <w:r w:rsidRPr="004901B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01B0">
        <w:rPr>
          <w:rFonts w:ascii="Times New Roman" w:hAnsi="Times New Roman" w:cs="Times New Roman"/>
          <w:sz w:val="28"/>
          <w:szCs w:val="28"/>
        </w:rPr>
        <w:t>(на печке)</w:t>
      </w:r>
    </w:p>
    <w:p w14:paraId="078B6B0A" w14:textId="7C0FFD8E" w:rsidR="00774881" w:rsidRPr="004901B0" w:rsidRDefault="00774881" w:rsidP="000C6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показывает детям русскую печку.</w:t>
      </w:r>
    </w:p>
    <w:p w14:paraId="15AB2AFA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>Предлагает  рассказать коту знакомые потешки («Как у нашего кота», «Кот на печку пошёл», «Пошел котик на торжок»).</w:t>
      </w:r>
    </w:p>
    <w:p w14:paraId="629C847F" w14:textId="77777777" w:rsidR="000C6821" w:rsidRPr="000C6821" w:rsidRDefault="000C6821" w:rsidP="000C6821">
      <w:pPr>
        <w:rPr>
          <w:rFonts w:ascii="Times New Roman" w:hAnsi="Times New Roman" w:cs="Times New Roman"/>
          <w:b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>Хозяйка с котиком благодарит детей и предлагает поиграть с ним.</w:t>
      </w:r>
      <w:r w:rsidRPr="000C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93E783" w14:textId="77777777" w:rsidR="000C6821" w:rsidRPr="000C6821" w:rsidRDefault="000C6821" w:rsidP="000C6821">
      <w:pPr>
        <w:rPr>
          <w:rFonts w:ascii="Times New Roman" w:hAnsi="Times New Roman" w:cs="Times New Roman"/>
          <w:b/>
          <w:sz w:val="28"/>
          <w:szCs w:val="28"/>
        </w:rPr>
      </w:pPr>
      <w:r w:rsidRPr="000C6821">
        <w:rPr>
          <w:rFonts w:ascii="Times New Roman" w:hAnsi="Times New Roman" w:cs="Times New Roman"/>
          <w:b/>
          <w:sz w:val="28"/>
          <w:szCs w:val="28"/>
        </w:rPr>
        <w:t>Игра «Кот и мыши»</w:t>
      </w:r>
    </w:p>
    <w:p w14:paraId="2A254B3B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>Дети вытягивают руки перед собой и крутят кистями (это «мышки»).                    С кукольным котом прогуливаюсь мимо детей. С последними словами рифмовки дети должны спрятать руки за спину, а «кот» старается поймать кого-нибудь за руку. Пойманный выбывает из игры.</w:t>
      </w:r>
    </w:p>
    <w:p w14:paraId="73C3EA93" w14:textId="77777777" w:rsidR="000C6821" w:rsidRPr="000C6821" w:rsidRDefault="000C6821" w:rsidP="001F6A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 xml:space="preserve">           Съесть хотела мышка</w:t>
      </w:r>
    </w:p>
    <w:p w14:paraId="3E0B08EE" w14:textId="2FF4920E" w:rsidR="000C6821" w:rsidRPr="000C6821" w:rsidRDefault="000C6821" w:rsidP="001F6A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 xml:space="preserve">           Белую коврижку.</w:t>
      </w:r>
    </w:p>
    <w:p w14:paraId="4862724B" w14:textId="63B4F3A9" w:rsidR="000C6821" w:rsidRPr="000C6821" w:rsidRDefault="000C6821" w:rsidP="001F6A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 xml:space="preserve">           Но- прощай коврижка!</w:t>
      </w:r>
    </w:p>
    <w:p w14:paraId="03C78D4D" w14:textId="5493FFFF" w:rsidR="000C6821" w:rsidRPr="000C6821" w:rsidRDefault="000C6821" w:rsidP="001F6A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 xml:space="preserve">           Кот увидел мышку!</w:t>
      </w:r>
    </w:p>
    <w:p w14:paraId="19848596" w14:textId="77777777" w:rsidR="000C6821" w:rsidRPr="000C6821" w:rsidRDefault="000C6821" w:rsidP="000C6821">
      <w:pPr>
        <w:rPr>
          <w:rFonts w:ascii="Times New Roman" w:hAnsi="Times New Roman" w:cs="Times New Roman"/>
          <w:i/>
          <w:sz w:val="28"/>
          <w:szCs w:val="28"/>
        </w:rPr>
      </w:pPr>
      <w:r w:rsidRPr="000C6821">
        <w:rPr>
          <w:rFonts w:ascii="Times New Roman" w:hAnsi="Times New Roman" w:cs="Times New Roman"/>
          <w:i/>
          <w:sz w:val="28"/>
          <w:szCs w:val="28"/>
        </w:rPr>
        <w:t>Раздается детский плачь (запись)</w:t>
      </w:r>
    </w:p>
    <w:p w14:paraId="0C059154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b/>
          <w:sz w:val="28"/>
          <w:szCs w:val="28"/>
        </w:rPr>
        <w:t>Хоз</w:t>
      </w:r>
      <w:r w:rsidRPr="000C6821">
        <w:rPr>
          <w:rFonts w:ascii="Times New Roman" w:hAnsi="Times New Roman" w:cs="Times New Roman"/>
          <w:sz w:val="28"/>
          <w:szCs w:val="28"/>
        </w:rPr>
        <w:t>.: Мы так разыгрались, расшумелись. Что разбудили  маленькую девочку.</w:t>
      </w:r>
    </w:p>
    <w:p w14:paraId="4CA50215" w14:textId="77777777" w:rsidR="000C6821" w:rsidRPr="000C6821" w:rsidRDefault="000C6821" w:rsidP="000C6821">
      <w:pPr>
        <w:rPr>
          <w:rFonts w:ascii="Times New Roman" w:hAnsi="Times New Roman" w:cs="Times New Roman"/>
          <w:i/>
          <w:sz w:val="28"/>
          <w:szCs w:val="28"/>
        </w:rPr>
      </w:pPr>
      <w:r w:rsidRPr="000C6821">
        <w:rPr>
          <w:rFonts w:ascii="Times New Roman" w:hAnsi="Times New Roman" w:cs="Times New Roman"/>
          <w:i/>
          <w:sz w:val="28"/>
          <w:szCs w:val="28"/>
        </w:rPr>
        <w:t>Читает потешку:</w:t>
      </w:r>
    </w:p>
    <w:p w14:paraId="0614D795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 xml:space="preserve">А у нас есть девочка, </w:t>
      </w:r>
    </w:p>
    <w:p w14:paraId="689F2719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>Зовут ее Аленушка.</w:t>
      </w:r>
    </w:p>
    <w:p w14:paraId="3CABDE39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t xml:space="preserve">Целый день уа-уа, </w:t>
      </w:r>
    </w:p>
    <w:p w14:paraId="2878F904" w14:textId="77777777" w:rsidR="000C6821" w:rsidRPr="000C6821" w:rsidRDefault="000C6821" w:rsidP="000C6821">
      <w:pPr>
        <w:rPr>
          <w:rFonts w:ascii="Times New Roman" w:hAnsi="Times New Roman" w:cs="Times New Roman"/>
          <w:sz w:val="28"/>
          <w:szCs w:val="28"/>
        </w:rPr>
      </w:pPr>
      <w:r w:rsidRPr="000C6821">
        <w:rPr>
          <w:rFonts w:ascii="Times New Roman" w:hAnsi="Times New Roman" w:cs="Times New Roman"/>
          <w:sz w:val="28"/>
          <w:szCs w:val="28"/>
        </w:rPr>
        <w:lastRenderedPageBreak/>
        <w:t>Вот и все ее слова.</w:t>
      </w:r>
    </w:p>
    <w:p w14:paraId="43F5CCCB" w14:textId="77777777" w:rsidR="000C6821" w:rsidRPr="000C6821" w:rsidRDefault="000C6821" w:rsidP="000C6821">
      <w:pPr>
        <w:rPr>
          <w:rFonts w:ascii="Times New Roman" w:hAnsi="Times New Roman" w:cs="Times New Roman"/>
          <w:i/>
          <w:sz w:val="28"/>
          <w:szCs w:val="28"/>
        </w:rPr>
      </w:pPr>
      <w:r w:rsidRPr="000C6821">
        <w:rPr>
          <w:rFonts w:ascii="Times New Roman" w:hAnsi="Times New Roman" w:cs="Times New Roman"/>
          <w:i/>
          <w:sz w:val="28"/>
          <w:szCs w:val="28"/>
        </w:rPr>
        <w:t>Хозяйка подводит детей к люльке (рассматривают ее) и достает куклу. Успокаевает ,поет ей колыбельную, дети помогают.</w:t>
      </w:r>
    </w:p>
    <w:p w14:paraId="47BE6661" w14:textId="77777777" w:rsidR="000C6821" w:rsidRPr="000C6821" w:rsidRDefault="000C6821" w:rsidP="005E51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821">
        <w:rPr>
          <w:rFonts w:ascii="Times New Roman" w:hAnsi="Times New Roman" w:cs="Times New Roman"/>
          <w:color w:val="000000"/>
          <w:sz w:val="28"/>
          <w:szCs w:val="28"/>
        </w:rPr>
        <w:t>«Аи, качи, качи, качи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Прилетели к нам грачи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Они сели на ворота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А ворота-то скрип, скрип</w:t>
      </w:r>
    </w:p>
    <w:p w14:paraId="6E6A80E2" w14:textId="77777777" w:rsidR="000C6821" w:rsidRPr="000C6821" w:rsidRDefault="000C6821" w:rsidP="005E51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821">
        <w:rPr>
          <w:rFonts w:ascii="Times New Roman" w:hAnsi="Times New Roman" w:cs="Times New Roman"/>
          <w:color w:val="000000"/>
          <w:sz w:val="28"/>
          <w:szCs w:val="28"/>
        </w:rPr>
        <w:t xml:space="preserve">Не будите у нас детку </w:t>
      </w:r>
    </w:p>
    <w:p w14:paraId="06DF62A7" w14:textId="77777777" w:rsidR="000C6821" w:rsidRPr="000C6821" w:rsidRDefault="000C6821" w:rsidP="005E51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821">
        <w:rPr>
          <w:rFonts w:ascii="Times New Roman" w:hAnsi="Times New Roman" w:cs="Times New Roman"/>
          <w:color w:val="000000"/>
          <w:sz w:val="28"/>
          <w:szCs w:val="28"/>
        </w:rPr>
        <w:t>Наша детка спит, спит.»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821">
        <w:rPr>
          <w:rFonts w:ascii="Times New Roman" w:hAnsi="Times New Roman" w:cs="Times New Roman"/>
          <w:i/>
          <w:color w:val="000000"/>
          <w:sz w:val="28"/>
          <w:szCs w:val="28"/>
        </w:rPr>
        <w:t>Но Аленушка не успокаивается, хозяйка вместе с детьми зовет на помощь Кота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D86095" w14:textId="77777777" w:rsidR="000C6821" w:rsidRPr="000C6821" w:rsidRDefault="000C6821" w:rsidP="005E518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6821">
        <w:rPr>
          <w:rFonts w:ascii="Times New Roman" w:hAnsi="Times New Roman" w:cs="Times New Roman"/>
          <w:color w:val="000000"/>
          <w:sz w:val="28"/>
          <w:szCs w:val="28"/>
        </w:rPr>
        <w:t>Котя, котенька, коток</w:t>
      </w:r>
      <w:r w:rsidRPr="000C68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Котя - серенький лобок</w:t>
      </w:r>
      <w:r w:rsidRPr="000C68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Приди Котя ночевать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Нашу деточку качать.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Уж как я тебе коту</w:t>
      </w:r>
      <w:r w:rsidRPr="000C68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За работу заплачу</w:t>
      </w:r>
      <w:r w:rsidRPr="000C68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Дам кувшин молока,</w:t>
      </w:r>
      <w:r w:rsidRPr="000C68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Да кусок пирога.</w:t>
      </w:r>
      <w:r w:rsidRPr="000C68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821">
        <w:rPr>
          <w:rFonts w:ascii="Times New Roman" w:hAnsi="Times New Roman" w:cs="Times New Roman"/>
          <w:i/>
          <w:sz w:val="28"/>
          <w:szCs w:val="28"/>
        </w:rPr>
        <w:t>Котик  с Хозяйкой качают люльку, раздается лай собаки (запись). Хозяйка напевает: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t xml:space="preserve"> Баю-баю, баю-бай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Ты, собачка, не лай,</w:t>
      </w:r>
    </w:p>
    <w:p w14:paraId="01FE0BA6" w14:textId="77777777" w:rsidR="000C6821" w:rsidRPr="000C6821" w:rsidRDefault="000C6821" w:rsidP="005E518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6821">
        <w:rPr>
          <w:rFonts w:ascii="Times New Roman" w:hAnsi="Times New Roman" w:cs="Times New Roman"/>
          <w:color w:val="000000"/>
          <w:sz w:val="28"/>
          <w:szCs w:val="28"/>
        </w:rPr>
        <w:t>Белолапа не скули,</w:t>
      </w:r>
    </w:p>
    <w:p w14:paraId="0A1198C7" w14:textId="77777777" w:rsidR="000C6821" w:rsidRPr="000C6821" w:rsidRDefault="000C6821" w:rsidP="005E518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6821">
        <w:rPr>
          <w:rFonts w:ascii="Times New Roman" w:hAnsi="Times New Roman" w:cs="Times New Roman"/>
          <w:color w:val="000000"/>
          <w:sz w:val="28"/>
          <w:szCs w:val="28"/>
        </w:rPr>
        <w:t>Нашу детку не буди!</w:t>
      </w:r>
    </w:p>
    <w:p w14:paraId="601EC9FC" w14:textId="77777777" w:rsidR="000C6821" w:rsidRPr="000C6821" w:rsidRDefault="000C6821" w:rsidP="005E518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6821">
        <w:rPr>
          <w:rFonts w:ascii="Times New Roman" w:hAnsi="Times New Roman" w:cs="Times New Roman"/>
          <w:color w:val="000000"/>
          <w:sz w:val="28"/>
          <w:szCs w:val="28"/>
        </w:rPr>
        <w:t>Все ласточки спят, и касаточки спят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И куницы спят, и синицы спят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И Аленке  спать велят.</w:t>
      </w:r>
      <w:r w:rsidRPr="000C68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837A228" w14:textId="77777777" w:rsidR="000C6821" w:rsidRPr="000C6821" w:rsidRDefault="000C6821" w:rsidP="000C6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t xml:space="preserve"> (тихим голосом) </w:t>
      </w:r>
    </w:p>
    <w:p w14:paraId="40E87A97" w14:textId="77777777" w:rsidR="000C6821" w:rsidRPr="000C6821" w:rsidRDefault="000C6821" w:rsidP="000C6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821">
        <w:rPr>
          <w:rFonts w:ascii="Times New Roman" w:hAnsi="Times New Roman" w:cs="Times New Roman"/>
          <w:color w:val="000000"/>
          <w:sz w:val="28"/>
          <w:szCs w:val="28"/>
        </w:rPr>
        <w:t>Ходит сон близ окна.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Ходит дрема возле дома 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  <w:t>И глядят - все ли спят? </w:t>
      </w:r>
    </w:p>
    <w:p w14:paraId="31B3C042" w14:textId="11743733" w:rsidR="000C6821" w:rsidRPr="000C6821" w:rsidRDefault="000C6821" w:rsidP="000C6821">
      <w:pPr>
        <w:rPr>
          <w:rFonts w:ascii="Times New Roman" w:hAnsi="Times New Roman" w:cs="Times New Roman"/>
          <w:i/>
          <w:sz w:val="28"/>
          <w:szCs w:val="28"/>
        </w:rPr>
      </w:pPr>
      <w:r w:rsidRPr="000C6821">
        <w:rPr>
          <w:rFonts w:ascii="Times New Roman" w:hAnsi="Times New Roman" w:cs="Times New Roman"/>
          <w:i/>
          <w:color w:val="000000"/>
          <w:sz w:val="28"/>
          <w:szCs w:val="28"/>
        </w:rPr>
        <w:t>Аленка успокаивается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C6821">
        <w:rPr>
          <w:rFonts w:ascii="Times New Roman" w:hAnsi="Times New Roman" w:cs="Times New Roman"/>
          <w:i/>
          <w:color w:val="000000"/>
          <w:sz w:val="28"/>
          <w:szCs w:val="28"/>
        </w:rPr>
        <w:t>Хозяйка благодарит Котика и детей за помощь и угощает  их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8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A4BD983" w14:textId="3F5C4F58" w:rsidR="000C6821" w:rsidRDefault="000C6821" w:rsidP="000C6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D58B3D" w14:textId="3BB81828" w:rsidR="005D1327" w:rsidRDefault="005D1327" w:rsidP="000C6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D01A98" w14:textId="6EA8CEE6" w:rsidR="005D1327" w:rsidRDefault="005D1327" w:rsidP="000C6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794DBCF" wp14:editId="31EB739B">
            <wp:simplePos x="0" y="0"/>
            <wp:positionH relativeFrom="margin">
              <wp:posOffset>872490</wp:posOffset>
            </wp:positionH>
            <wp:positionV relativeFrom="paragraph">
              <wp:posOffset>12700</wp:posOffset>
            </wp:positionV>
            <wp:extent cx="31115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24" y="21512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C5EF7" w14:textId="5D162D89" w:rsidR="005D1327" w:rsidRPr="000C6821" w:rsidRDefault="005D1327" w:rsidP="000C6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61DC6B" wp14:editId="687F6851">
            <wp:simplePos x="0" y="0"/>
            <wp:positionH relativeFrom="column">
              <wp:posOffset>767715</wp:posOffset>
            </wp:positionH>
            <wp:positionV relativeFrom="paragraph">
              <wp:posOffset>2453005</wp:posOffset>
            </wp:positionV>
            <wp:extent cx="3276600" cy="2456815"/>
            <wp:effectExtent l="0" t="0" r="0" b="635"/>
            <wp:wrapTight wrapText="bothSides">
              <wp:wrapPolygon edited="0">
                <wp:start x="0" y="0"/>
                <wp:lineTo x="0" y="21438"/>
                <wp:lineTo x="21474" y="21438"/>
                <wp:lineTo x="2147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1327" w:rsidRPr="000C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D500F"/>
    <w:multiLevelType w:val="hybridMultilevel"/>
    <w:tmpl w:val="3704F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5775"/>
    <w:multiLevelType w:val="hybridMultilevel"/>
    <w:tmpl w:val="53985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A9"/>
    <w:rsid w:val="00012867"/>
    <w:rsid w:val="00041CC9"/>
    <w:rsid w:val="000C6821"/>
    <w:rsid w:val="001B5C7A"/>
    <w:rsid w:val="001F6A39"/>
    <w:rsid w:val="00403514"/>
    <w:rsid w:val="004447D9"/>
    <w:rsid w:val="004901B0"/>
    <w:rsid w:val="00506064"/>
    <w:rsid w:val="00506556"/>
    <w:rsid w:val="005D1327"/>
    <w:rsid w:val="005E518B"/>
    <w:rsid w:val="00774881"/>
    <w:rsid w:val="00B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0F0B"/>
  <w15:chartTrackingRefBased/>
  <w15:docId w15:val="{D707F21E-0DDB-4529-92D4-EB8BE3CA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556"/>
  </w:style>
  <w:style w:type="paragraph" w:styleId="a3">
    <w:name w:val="List Paragraph"/>
    <w:basedOn w:val="a"/>
    <w:uiPriority w:val="34"/>
    <w:qFormat/>
    <w:rsid w:val="005E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Суптеля</dc:creator>
  <cp:keywords/>
  <dc:description/>
  <cp:lastModifiedBy>Наталья Суптеля</cp:lastModifiedBy>
  <cp:revision>7</cp:revision>
  <dcterms:created xsi:type="dcterms:W3CDTF">2021-02-22T15:52:00Z</dcterms:created>
  <dcterms:modified xsi:type="dcterms:W3CDTF">2021-03-31T14:01:00Z</dcterms:modified>
</cp:coreProperties>
</file>